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70" w:rsidRDefault="00823F70" w:rsidP="005F3207">
      <w:pPr>
        <w:spacing w:after="0"/>
        <w:jc w:val="center"/>
        <w:rPr>
          <w:rFonts w:ascii="Times New Roman" w:hAnsi="Times New Roman" w:cs="Times New Roman"/>
          <w:b/>
          <w:sz w:val="44"/>
          <w:lang w:val="uk-UA"/>
        </w:rPr>
      </w:pPr>
    </w:p>
    <w:p w:rsidR="005F3207" w:rsidRDefault="009178A1" w:rsidP="00C11CD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Результати участі учнів </w:t>
      </w:r>
    </w:p>
    <w:p w:rsidR="00F63A96" w:rsidRPr="007A0005" w:rsidRDefault="009178A1" w:rsidP="00C11CD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Гадяцької гімназії </w:t>
      </w:r>
    </w:p>
    <w:p w:rsidR="00F63A96" w:rsidRPr="007A0005" w:rsidRDefault="009178A1" w:rsidP="00C11CD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імені Олени Пчілки </w:t>
      </w:r>
    </w:p>
    <w:p w:rsidR="00E93CE0" w:rsidRPr="007A0005" w:rsidRDefault="009178A1" w:rsidP="00C11CD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>Гадяцької районної</w:t>
      </w:r>
      <w:r w:rsidR="00F63A96" w:rsidRPr="007A0005">
        <w:rPr>
          <w:rFonts w:ascii="Times New Roman" w:hAnsi="Times New Roman" w:cs="Times New Roman"/>
          <w:b/>
          <w:sz w:val="44"/>
          <w:lang w:val="uk-UA"/>
        </w:rPr>
        <w:t xml:space="preserve"> ради</w:t>
      </w:r>
    </w:p>
    <w:p w:rsidR="00F63A96" w:rsidRPr="007A0005" w:rsidRDefault="00F63A96" w:rsidP="00C11CD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Полтавської області </w:t>
      </w:r>
    </w:p>
    <w:p w:rsidR="00ED6DC1" w:rsidRDefault="00F63A96" w:rsidP="00C11CD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у </w:t>
      </w:r>
      <w:r w:rsidR="00ED6DC1" w:rsidRPr="00ED6DC1">
        <w:rPr>
          <w:rFonts w:ascii="Times New Roman" w:hAnsi="Times New Roman" w:cs="Times New Roman"/>
          <w:b/>
          <w:sz w:val="44"/>
          <w:lang w:val="uk-UA"/>
        </w:rPr>
        <w:t>ІІ</w:t>
      </w:r>
      <w:r w:rsidR="00ED6DC1">
        <w:rPr>
          <w:rFonts w:ascii="Times New Roman" w:hAnsi="Times New Roman" w:cs="Times New Roman"/>
          <w:b/>
          <w:sz w:val="44"/>
          <w:lang w:val="uk-UA"/>
        </w:rPr>
        <w:t xml:space="preserve"> </w:t>
      </w:r>
      <w:r w:rsidR="00ED6DC1" w:rsidRPr="00ED6DC1">
        <w:rPr>
          <w:rFonts w:ascii="Times New Roman" w:hAnsi="Times New Roman" w:cs="Times New Roman"/>
          <w:b/>
          <w:sz w:val="44"/>
          <w:lang w:val="uk-UA"/>
        </w:rPr>
        <w:t>(районно</w:t>
      </w:r>
      <w:r w:rsidR="00ED6DC1">
        <w:rPr>
          <w:rFonts w:ascii="Times New Roman" w:hAnsi="Times New Roman" w:cs="Times New Roman"/>
          <w:b/>
          <w:sz w:val="44"/>
          <w:lang w:val="uk-UA"/>
        </w:rPr>
        <w:t>му</w:t>
      </w:r>
      <w:r w:rsidR="00ED6DC1" w:rsidRPr="00ED6DC1">
        <w:rPr>
          <w:rFonts w:ascii="Times New Roman" w:hAnsi="Times New Roman" w:cs="Times New Roman"/>
          <w:b/>
          <w:sz w:val="44"/>
          <w:lang w:val="uk-UA"/>
        </w:rPr>
        <w:t>) етап</w:t>
      </w:r>
      <w:r w:rsidR="00ED6DC1">
        <w:rPr>
          <w:rFonts w:ascii="Times New Roman" w:hAnsi="Times New Roman" w:cs="Times New Roman"/>
          <w:b/>
          <w:sz w:val="44"/>
          <w:lang w:val="uk-UA"/>
        </w:rPr>
        <w:t>і</w:t>
      </w:r>
      <w:r w:rsidR="00ED6DC1" w:rsidRPr="00ED6DC1">
        <w:rPr>
          <w:rFonts w:ascii="Times New Roman" w:hAnsi="Times New Roman" w:cs="Times New Roman"/>
          <w:b/>
          <w:sz w:val="44"/>
          <w:lang w:val="uk-UA"/>
        </w:rPr>
        <w:t xml:space="preserve"> </w:t>
      </w:r>
    </w:p>
    <w:p w:rsidR="00ED6DC1" w:rsidRPr="00ED6DC1" w:rsidRDefault="00492360" w:rsidP="00C11CD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>
        <w:rPr>
          <w:rFonts w:ascii="Times New Roman" w:hAnsi="Times New Roman" w:cs="Times New Roman"/>
          <w:b/>
          <w:sz w:val="44"/>
          <w:lang w:val="uk-UA"/>
        </w:rPr>
        <w:t>В</w:t>
      </w:r>
      <w:r w:rsidR="00ED6DC1" w:rsidRPr="00ED6DC1">
        <w:rPr>
          <w:rFonts w:ascii="Times New Roman" w:hAnsi="Times New Roman" w:cs="Times New Roman"/>
          <w:b/>
          <w:sz w:val="44"/>
          <w:lang w:val="uk-UA"/>
        </w:rPr>
        <w:t>сеукраїнської олімпіади</w:t>
      </w:r>
    </w:p>
    <w:p w:rsidR="00F63A96" w:rsidRDefault="00F63A96" w:rsidP="00C11CD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>у 201</w:t>
      </w:r>
      <w:r w:rsidR="00CF2575">
        <w:rPr>
          <w:rFonts w:ascii="Times New Roman" w:hAnsi="Times New Roman" w:cs="Times New Roman"/>
          <w:b/>
          <w:sz w:val="44"/>
          <w:lang w:val="uk-UA"/>
        </w:rPr>
        <w:t>4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– 201</w:t>
      </w:r>
      <w:r w:rsidR="00CF2575">
        <w:rPr>
          <w:rFonts w:ascii="Times New Roman" w:hAnsi="Times New Roman" w:cs="Times New Roman"/>
          <w:b/>
          <w:sz w:val="44"/>
          <w:lang w:val="uk-UA"/>
        </w:rPr>
        <w:t>5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н.р.</w:t>
      </w:r>
    </w:p>
    <w:p w:rsidR="001F7411" w:rsidRDefault="001F7411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</w:p>
    <w:p w:rsidR="00CF2575" w:rsidRDefault="00365AE4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lang w:val="uk-UA"/>
        </w:rPr>
      </w:pPr>
      <w:r>
        <w:rPr>
          <w:rFonts w:ascii="Times New Roman" w:hAnsi="Times New Roman" w:cs="Times New Roman"/>
          <w:b/>
          <w:color w:val="FF0000"/>
          <w:sz w:val="44"/>
          <w:lang w:val="uk-UA"/>
        </w:rPr>
        <w:t>Англійська мова</w:t>
      </w:r>
      <w:r w:rsidR="001F7411" w:rsidRPr="007A0005">
        <w:rPr>
          <w:rFonts w:ascii="Times New Roman" w:hAnsi="Times New Roman" w:cs="Times New Roman"/>
          <w:b/>
          <w:color w:val="FF0000"/>
          <w:sz w:val="44"/>
          <w:lang w:val="uk-UA"/>
        </w:rPr>
        <w:t xml:space="preserve"> </w:t>
      </w:r>
    </w:p>
    <w:p w:rsidR="00F63A96" w:rsidRDefault="001F7411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  <w:r w:rsidRPr="007A0005">
        <w:rPr>
          <w:rFonts w:ascii="Times New Roman" w:hAnsi="Times New Roman" w:cs="Times New Roman"/>
          <w:b/>
          <w:color w:val="FF0000"/>
          <w:sz w:val="44"/>
          <w:lang w:val="uk-UA"/>
        </w:rPr>
        <w:t xml:space="preserve">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31"/>
        <w:gridCol w:w="3630"/>
        <w:gridCol w:w="1019"/>
        <w:gridCol w:w="1532"/>
        <w:gridCol w:w="2835"/>
      </w:tblGrid>
      <w:tr w:rsidR="001F7411" w:rsidRPr="001F7411" w:rsidTr="00CF2575">
        <w:trPr>
          <w:trHeight w:val="1401"/>
        </w:trPr>
        <w:tc>
          <w:tcPr>
            <w:tcW w:w="731" w:type="dxa"/>
            <w:shd w:val="clear" w:color="auto" w:fill="auto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№</w:t>
            </w:r>
          </w:p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п/</w:t>
            </w:r>
            <w:proofErr w:type="spellStart"/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</w:t>
            </w:r>
            <w:proofErr w:type="spellEnd"/>
          </w:p>
        </w:tc>
        <w:tc>
          <w:tcPr>
            <w:tcW w:w="3630" w:type="dxa"/>
            <w:shd w:val="clear" w:color="auto" w:fill="auto"/>
            <w:vAlign w:val="center"/>
          </w:tcPr>
          <w:p w:rsidR="00900F63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Прізвище </w:t>
            </w:r>
          </w:p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та ім’я учня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Клас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Місце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Учитель</w:t>
            </w:r>
          </w:p>
        </w:tc>
      </w:tr>
      <w:tr w:rsidR="00C11CD6" w:rsidRPr="001F7411" w:rsidTr="00CF2575">
        <w:trPr>
          <w:trHeight w:val="700"/>
        </w:trPr>
        <w:tc>
          <w:tcPr>
            <w:tcW w:w="731" w:type="dxa"/>
            <w:shd w:val="clear" w:color="auto" w:fill="auto"/>
            <w:vAlign w:val="center"/>
          </w:tcPr>
          <w:p w:rsidR="00C11CD6" w:rsidRPr="001F7411" w:rsidRDefault="00C11CD6" w:rsidP="00D43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C11CD6" w:rsidRDefault="00CF2575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Даниленко Анастасія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11CD6" w:rsidRDefault="00CF2575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C11CD6" w:rsidRDefault="00CF2575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1CD6" w:rsidRDefault="00CF2575" w:rsidP="00900F6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Мироненко Т.Л.</w:t>
            </w:r>
          </w:p>
        </w:tc>
      </w:tr>
      <w:tr w:rsidR="00492360" w:rsidRPr="001F7411" w:rsidTr="00CF2575">
        <w:trPr>
          <w:trHeight w:val="700"/>
        </w:trPr>
        <w:tc>
          <w:tcPr>
            <w:tcW w:w="731" w:type="dxa"/>
            <w:shd w:val="clear" w:color="auto" w:fill="auto"/>
            <w:vAlign w:val="center"/>
          </w:tcPr>
          <w:p w:rsidR="00492360" w:rsidRPr="001F7411" w:rsidRDefault="00492360" w:rsidP="00D43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2.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492360" w:rsidRDefault="00CF2575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Слободян Валентин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492360" w:rsidRDefault="00CF2575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492360" w:rsidRDefault="00CF2575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360" w:rsidRDefault="00CF2575" w:rsidP="00B07D6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Мироненко Т.Л.</w:t>
            </w:r>
          </w:p>
        </w:tc>
      </w:tr>
      <w:tr w:rsidR="00492360" w:rsidRPr="001F7411" w:rsidTr="00CF2575">
        <w:trPr>
          <w:trHeight w:val="700"/>
        </w:trPr>
        <w:tc>
          <w:tcPr>
            <w:tcW w:w="731" w:type="dxa"/>
            <w:shd w:val="clear" w:color="auto" w:fill="auto"/>
            <w:vAlign w:val="center"/>
          </w:tcPr>
          <w:p w:rsidR="00492360" w:rsidRPr="001F7411" w:rsidRDefault="00492360" w:rsidP="00D43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3.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492360" w:rsidRPr="001F7411" w:rsidRDefault="00CF2575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Богомол Катерина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492360" w:rsidRPr="001F7411" w:rsidRDefault="00CF2575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492360" w:rsidRPr="001F7411" w:rsidRDefault="00CF2575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360" w:rsidRDefault="00CF2575" w:rsidP="00B07D6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Крат Н.О.</w:t>
            </w:r>
          </w:p>
        </w:tc>
      </w:tr>
      <w:tr w:rsidR="00C11CD6" w:rsidRPr="001F7411" w:rsidTr="00CF2575">
        <w:trPr>
          <w:trHeight w:val="700"/>
        </w:trPr>
        <w:tc>
          <w:tcPr>
            <w:tcW w:w="731" w:type="dxa"/>
            <w:shd w:val="clear" w:color="auto" w:fill="auto"/>
            <w:vAlign w:val="center"/>
          </w:tcPr>
          <w:p w:rsidR="00C11CD6" w:rsidRPr="001F7411" w:rsidRDefault="00C11CD6" w:rsidP="00D43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4.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C11CD6" w:rsidRPr="001F7411" w:rsidRDefault="00CF2575" w:rsidP="00216D1D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Мартинов Максим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11CD6" w:rsidRPr="001F7411" w:rsidRDefault="00CF2575" w:rsidP="00216D1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C11CD6" w:rsidRPr="001F7411" w:rsidRDefault="00CF2575" w:rsidP="00216D1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1CD6" w:rsidRPr="001F7411" w:rsidRDefault="00CF2575" w:rsidP="00216D1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Крат Н.О.</w:t>
            </w:r>
          </w:p>
        </w:tc>
      </w:tr>
      <w:tr w:rsidR="00CF2575" w:rsidRPr="001F7411" w:rsidTr="00CF2575">
        <w:trPr>
          <w:trHeight w:val="700"/>
        </w:trPr>
        <w:tc>
          <w:tcPr>
            <w:tcW w:w="731" w:type="dxa"/>
            <w:shd w:val="clear" w:color="auto" w:fill="auto"/>
            <w:vAlign w:val="center"/>
          </w:tcPr>
          <w:p w:rsidR="00CF2575" w:rsidRPr="001F7411" w:rsidRDefault="00CF2575" w:rsidP="00D43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5.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CF2575" w:rsidRPr="001F7411" w:rsidRDefault="00CF2575" w:rsidP="00216D1D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Грабенко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Маргарита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F2575" w:rsidRPr="001F7411" w:rsidRDefault="00CF2575" w:rsidP="00216D1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CF2575" w:rsidRPr="001F7411" w:rsidRDefault="00CF2575" w:rsidP="00216D1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2575" w:rsidRPr="001F7411" w:rsidRDefault="00CF2575" w:rsidP="0012728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Крат Н.О.</w:t>
            </w:r>
          </w:p>
        </w:tc>
        <w:bookmarkStart w:id="0" w:name="_GoBack"/>
        <w:bookmarkEnd w:id="0"/>
      </w:tr>
      <w:tr w:rsidR="00CF2575" w:rsidRPr="001F7411" w:rsidTr="00CF2575">
        <w:trPr>
          <w:trHeight w:val="657"/>
        </w:trPr>
        <w:tc>
          <w:tcPr>
            <w:tcW w:w="731" w:type="dxa"/>
            <w:shd w:val="clear" w:color="auto" w:fill="auto"/>
            <w:vAlign w:val="center"/>
          </w:tcPr>
          <w:p w:rsidR="00CF2575" w:rsidRPr="001F7411" w:rsidRDefault="00CF2575" w:rsidP="00D43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6.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CF2575" w:rsidRPr="001F7411" w:rsidRDefault="00CF2575" w:rsidP="00216D1D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Рябічіна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Юлія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F2575" w:rsidRPr="001F7411" w:rsidRDefault="00CF2575" w:rsidP="00216D1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CF2575" w:rsidRPr="001F7411" w:rsidRDefault="00CF2575" w:rsidP="00216D1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2575" w:rsidRPr="001F7411" w:rsidRDefault="00CF2575" w:rsidP="0012728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Крат Н.О.</w:t>
            </w:r>
          </w:p>
        </w:tc>
      </w:tr>
    </w:tbl>
    <w:p w:rsidR="00F63A96" w:rsidRPr="009178A1" w:rsidRDefault="00CF2575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0BCBD06" wp14:editId="53AC680B">
            <wp:simplePos x="0" y="0"/>
            <wp:positionH relativeFrom="column">
              <wp:posOffset>1862455</wp:posOffset>
            </wp:positionH>
            <wp:positionV relativeFrom="paragraph">
              <wp:posOffset>271145</wp:posOffset>
            </wp:positionV>
            <wp:extent cx="2520315" cy="2254885"/>
            <wp:effectExtent l="0" t="0" r="0" b="0"/>
            <wp:wrapTight wrapText="bothSides">
              <wp:wrapPolygon edited="0">
                <wp:start x="6204" y="0"/>
                <wp:lineTo x="4245" y="1460"/>
                <wp:lineTo x="3918" y="1825"/>
                <wp:lineTo x="4245" y="2920"/>
                <wp:lineTo x="1959" y="5839"/>
                <wp:lineTo x="0" y="6934"/>
                <wp:lineTo x="0" y="7664"/>
                <wp:lineTo x="5878" y="21351"/>
                <wp:lineTo x="6857" y="21351"/>
                <wp:lineTo x="7020" y="21351"/>
                <wp:lineTo x="8327" y="20438"/>
                <wp:lineTo x="9959" y="20438"/>
                <wp:lineTo x="18939" y="17883"/>
                <wp:lineTo x="19755" y="17518"/>
                <wp:lineTo x="20408" y="16059"/>
                <wp:lineTo x="20245" y="14599"/>
                <wp:lineTo x="21388" y="12409"/>
                <wp:lineTo x="21388" y="11496"/>
                <wp:lineTo x="20082" y="8759"/>
                <wp:lineTo x="21224" y="5839"/>
                <wp:lineTo x="21388" y="4015"/>
                <wp:lineTo x="20082" y="3285"/>
                <wp:lineTo x="16327" y="2920"/>
                <wp:lineTo x="16490" y="1095"/>
                <wp:lineTo x="14204" y="0"/>
                <wp:lineTo x="9633" y="0"/>
                <wp:lineTo x="6204" y="0"/>
              </wp:wrapPolygon>
            </wp:wrapTight>
            <wp:docPr id="1" name="Рисунок 1" descr="http://media.semradar.com.br/2013/02/ABCD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semradar.com.br/2013/02/ABCD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25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3A96" w:rsidRPr="009178A1" w:rsidSect="005F3207">
      <w:pgSz w:w="11906" w:h="16838"/>
      <w:pgMar w:top="567" w:right="1133" w:bottom="284" w:left="1276" w:header="708" w:footer="708" w:gutter="0"/>
      <w:pgBorders w:offsetFrom="page">
        <w:top w:val="starsShadowed" w:sz="20" w:space="24" w:color="auto"/>
        <w:left w:val="starsShadowed" w:sz="20" w:space="24" w:color="auto"/>
        <w:bottom w:val="starsShadowed" w:sz="20" w:space="24" w:color="auto"/>
        <w:right w:val="starsShadowed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5A"/>
    <w:rsid w:val="001F7411"/>
    <w:rsid w:val="00365AE4"/>
    <w:rsid w:val="003748AF"/>
    <w:rsid w:val="003D5FDC"/>
    <w:rsid w:val="00467A36"/>
    <w:rsid w:val="00492360"/>
    <w:rsid w:val="005F3207"/>
    <w:rsid w:val="007A0005"/>
    <w:rsid w:val="007E6BFF"/>
    <w:rsid w:val="00823F70"/>
    <w:rsid w:val="00900F63"/>
    <w:rsid w:val="009178A1"/>
    <w:rsid w:val="009E15A4"/>
    <w:rsid w:val="00B8135A"/>
    <w:rsid w:val="00C11CD6"/>
    <w:rsid w:val="00CF2575"/>
    <w:rsid w:val="00E93CE0"/>
    <w:rsid w:val="00ED6DC1"/>
    <w:rsid w:val="00F6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5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2014-12-15T06:53:00Z</cp:lastPrinted>
  <dcterms:created xsi:type="dcterms:W3CDTF">2014-01-08T11:14:00Z</dcterms:created>
  <dcterms:modified xsi:type="dcterms:W3CDTF">2014-12-15T06:53:00Z</dcterms:modified>
</cp:coreProperties>
</file>